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C551BA" w:rsidRPr="00CC76DB" w:rsidRDefault="00C551BA" w:rsidP="00C551BA">
      <w:pPr>
        <w:spacing w:after="0" w:line="192" w:lineRule="auto"/>
        <w:jc w:val="center"/>
        <w:rPr>
          <w:rFonts w:ascii="IranNastaliq" w:hAnsi="IranNastaliq" w:cs="2  Zar"/>
          <w:sz w:val="28"/>
          <w:szCs w:val="28"/>
          <w:rtl/>
          <w:lang w:bidi="fa-IR"/>
        </w:rPr>
      </w:pPr>
      <w:r w:rsidRPr="00CC76DB">
        <w:rPr>
          <w:rFonts w:ascii="IranNastaliq" w:hAnsi="IranNastaliq" w:cs="2  Zar"/>
          <w:rtl/>
          <w:lang w:bidi="fa-IR"/>
        </w:rPr>
        <w:t>دانشکده</w:t>
      </w:r>
      <w:r w:rsidRPr="00CC76DB">
        <w:rPr>
          <w:rFonts w:ascii="IranNastaliq" w:hAnsi="IranNastaliq" w:cs="2  Zar" w:hint="cs"/>
          <w:rtl/>
          <w:lang w:bidi="fa-IR"/>
        </w:rPr>
        <w:t xml:space="preserve">     </w:t>
      </w:r>
      <w:r w:rsidRPr="00CC76DB">
        <w:rPr>
          <w:rFonts w:cs="2  Zar" w:hint="cs"/>
          <w:sz w:val="24"/>
          <w:szCs w:val="24"/>
          <w:rtl/>
          <w:lang w:bidi="fa-IR"/>
        </w:rPr>
        <w:t>روان شناسی و علوم تربیتی</w:t>
      </w:r>
      <w:r w:rsidRPr="00CC76DB">
        <w:rPr>
          <w:rFonts w:ascii="IranNastaliq" w:hAnsi="IranNastaliq" w:cs="2  Zar" w:hint="cs"/>
          <w:rtl/>
          <w:lang w:bidi="fa-IR"/>
        </w:rPr>
        <w:t xml:space="preserve"> </w:t>
      </w:r>
      <w:r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                                              نیمسال </w:t>
      </w:r>
      <w:r w:rsidRPr="00CB7D00">
        <w:rPr>
          <w:rFonts w:ascii="IranNastaliq" w:hAnsi="IranNastaliq" w:cs="2  Zar" w:hint="cs"/>
          <w:b/>
          <w:bCs/>
          <w:sz w:val="28"/>
          <w:szCs w:val="28"/>
          <w:rtl/>
          <w:lang w:bidi="fa-IR"/>
        </w:rPr>
        <w:t>اول</w:t>
      </w:r>
      <w:r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/دوم سال تحصیلی دوم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DD3126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DD3126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DD312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DD31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D31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DD31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C551BA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D31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مبانی نرم افزار و سیستم عامل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DD3126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DD3126" w:rsidRDefault="00B97D71" w:rsidP="00DD3126">
            <w:pPr>
              <w:bidi/>
              <w:rPr>
                <w:rFonts w:asciiTheme="majorBidi" w:hAnsiTheme="majorBidi" w:cstheme="majorBidi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DD31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D3126">
              <w:rPr>
                <w:rFonts w:asciiTheme="majorBidi" w:hAnsiTheme="majorBidi" w:cstheme="majorBidi"/>
                <w:lang w:bidi="fa-IR"/>
              </w:rPr>
              <w:t>Introduction to Software and Operating System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DD3126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DD3126" w:rsidRPr="00CC76DB" w:rsidRDefault="00DD3126" w:rsidP="00DD3126">
            <w:pPr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02333623300</w:t>
            </w:r>
            <w:r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 داخلی 106 </w:t>
            </w:r>
          </w:p>
        </w:tc>
        <w:tc>
          <w:tcPr>
            <w:tcW w:w="5205" w:type="dxa"/>
            <w:gridSpan w:val="4"/>
          </w:tcPr>
          <w:p w:rsidR="00DD3126" w:rsidRPr="00CC76DB" w:rsidRDefault="00DD3126" w:rsidP="00DD3126">
            <w:pPr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مدرس/مدرسین:</w:t>
            </w:r>
            <w:r w:rsidRPr="00CC76DB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 xml:space="preserve"> حسن محمودی توپکانلو</w:t>
            </w:r>
            <w:r w:rsidRPr="00CC76DB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DD3126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DD3126" w:rsidRPr="00CC76DB" w:rsidRDefault="00DD3126" w:rsidP="00DD3126">
            <w:pPr>
              <w:bidi/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</w:t>
            </w:r>
            <w:hyperlink r:id="rId7" w:history="1">
              <w:r w:rsidRPr="00C138F1">
                <w:rPr>
                  <w:rStyle w:val="Hyperlink"/>
                  <w:rFonts w:ascii="Times New Roman" w:hAnsi="Times New Roman"/>
                  <w:lang w:bidi="fa-IR"/>
                </w:rPr>
                <w:t>https://hmahmoudi.profile.semnan.ac.ir</w:t>
              </w:r>
            </w:hyperlink>
            <w:r>
              <w:rPr>
                <w:rStyle w:val="Hyperlink"/>
                <w:rFonts w:ascii="Times New Roman" w:hAnsi="Times New Roman" w:hint="cs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DD3126" w:rsidRDefault="00DD3126" w:rsidP="00DD3126">
            <w:pPr>
              <w:tabs>
                <w:tab w:val="right" w:pos="4989"/>
              </w:tabs>
              <w:rPr>
                <w:rFonts w:ascii="IranNastaliq" w:hAnsi="IranNastaliq" w:cs="2  Zar"/>
                <w:sz w:val="28"/>
                <w:szCs w:val="28"/>
                <w:rtl/>
                <w:lang w:bidi="fa-IR"/>
              </w:rPr>
            </w:pPr>
            <w:hyperlink r:id="rId8" w:history="1">
              <w:r w:rsidRPr="00BE41AB">
                <w:rPr>
                  <w:rStyle w:val="Hyperlink"/>
                  <w:rFonts w:asciiTheme="majorBidi" w:hAnsiTheme="majorBidi" w:cs="2  Zar"/>
                  <w:lang w:bidi="fa-IR"/>
                </w:rPr>
                <w:t>Hmahmoudi@semnan.ac.ir</w:t>
              </w:r>
            </w:hyperlink>
            <w:r w:rsidRPr="00CC76DB">
              <w:rPr>
                <w:rFonts w:ascii="IranNastaliq" w:hAnsi="IranNastaliq" w:cs="2  Zar"/>
                <w:sz w:val="28"/>
                <w:szCs w:val="28"/>
                <w:rtl/>
                <w:lang w:bidi="fa-IR"/>
              </w:rPr>
              <w:tab/>
            </w: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پست الکترونیکی: </w:t>
            </w:r>
          </w:p>
          <w:p w:rsidR="00890A8E" w:rsidRPr="00890A8E" w:rsidRDefault="00890A8E" w:rsidP="00DD3126">
            <w:pPr>
              <w:tabs>
                <w:tab w:val="right" w:pos="4989"/>
              </w:tabs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hyperlink r:id="rId9" w:history="1">
              <w:r w:rsidRPr="00C138F1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Hmahmoudi965@gmail.com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DD312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D31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 و چهارشنبه 10-12، دوشنبه 9-10 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938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آشناساختن دانشجویان با اجزای مختلف رایانه، سیستم عامل و کار با برنامه های کاربردی رایانه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938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کارگاه رایانه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C551BA" w:rsidTr="0017700C">
        <w:trPr>
          <w:trHeight w:val="278"/>
          <w:jc w:val="center"/>
        </w:trPr>
        <w:tc>
          <w:tcPr>
            <w:tcW w:w="1525" w:type="dxa"/>
            <w:vAlign w:val="center"/>
          </w:tcPr>
          <w:p w:rsidR="00C551BA" w:rsidRPr="0017700C" w:rsidRDefault="00C551BA" w:rsidP="0017700C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700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  <w:vAlign w:val="center"/>
          </w:tcPr>
          <w:p w:rsidR="00C551BA" w:rsidRPr="0017700C" w:rsidRDefault="00C551BA" w:rsidP="0017700C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700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580" w:type="dxa"/>
            <w:gridSpan w:val="4"/>
            <w:vAlign w:val="center"/>
          </w:tcPr>
          <w:p w:rsidR="00C551BA" w:rsidRPr="0017700C" w:rsidRDefault="00C551BA" w:rsidP="0017700C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700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C551BA" w:rsidRPr="00E13C35" w:rsidRDefault="00C551BA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17700C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17700C" w:rsidRDefault="00224F79" w:rsidP="00224F79">
            <w:pPr>
              <w:bidi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17700C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جعفربگلو، موسی؛ نانگیر، محمدرضا (1385). مبانی علوم رایانه. تهران: کتابدار. </w:t>
            </w:r>
          </w:p>
          <w:p w:rsidR="00224F79" w:rsidRPr="0017700C" w:rsidRDefault="00224F79" w:rsidP="00224F79">
            <w:pPr>
              <w:bidi/>
              <w:jc w:val="both"/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</w:pPr>
            <w:r w:rsidRPr="0017700C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محسنی، محسن (1393). ساختار سیستم عامل. تهران: حریم دانش. </w:t>
            </w:r>
          </w:p>
          <w:p w:rsidR="00224F79" w:rsidRPr="0017700C" w:rsidRDefault="00224F79" w:rsidP="00224F79">
            <w:pPr>
              <w:bidi/>
              <w:jc w:val="both"/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</w:pPr>
            <w:r w:rsidRPr="0017700C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فرزین، مهنا (1392). سیستم عامل. رشت: کادوسان. </w:t>
            </w:r>
          </w:p>
          <w:p w:rsidR="00224F79" w:rsidRPr="0017700C" w:rsidRDefault="00224F79" w:rsidP="00224F79">
            <w:pPr>
              <w:bidi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17700C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جزوه مبانی رایانه (</w:t>
            </w:r>
            <w:r w:rsidRPr="0017700C">
              <w:rPr>
                <w:rFonts w:ascii="Times New Roman" w:hAnsi="Times New Roman" w:cs="B Zar"/>
                <w:sz w:val="24"/>
                <w:szCs w:val="24"/>
                <w:lang w:bidi="fa-IR"/>
              </w:rPr>
              <w:t>ICDL1,2</w:t>
            </w:r>
            <w:r w:rsidRPr="0017700C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). </w:t>
            </w:r>
          </w:p>
          <w:p w:rsidR="0017700C" w:rsidRPr="0017700C" w:rsidRDefault="0017700C" w:rsidP="0017700C">
            <w:pPr>
              <w:bidi/>
              <w:jc w:val="both"/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</w:pPr>
            <w:r w:rsidRPr="0017700C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فیلم ها و جزوه های آموزشی.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C1549F" w:rsidRDefault="00C1549F" w:rsidP="0017700C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7700C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7112" w:type="dxa"/>
        <w:jc w:val="center"/>
        <w:tblLook w:val="04A0" w:firstRow="1" w:lastRow="0" w:firstColumn="1" w:lastColumn="0" w:noHBand="0" w:noVBand="1"/>
      </w:tblPr>
      <w:tblGrid>
        <w:gridCol w:w="1354"/>
        <w:gridCol w:w="3763"/>
        <w:gridCol w:w="1995"/>
      </w:tblGrid>
      <w:tr w:rsidR="004B094A" w:rsidTr="0017700C">
        <w:trPr>
          <w:trHeight w:val="37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094A" w:rsidRPr="00193810" w:rsidRDefault="004B094A" w:rsidP="00193810">
            <w:pPr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193810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17700C">
        <w:trPr>
          <w:trHeight w:val="147"/>
          <w:jc w:val="center"/>
        </w:trPr>
        <w:tc>
          <w:tcPr>
            <w:tcW w:w="0" w:type="auto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FE7024" w:rsidRPr="00193810" w:rsidRDefault="00193810" w:rsidP="0019381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1938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معرفی درس، اهداف رفتاری و تکالیف  </w:t>
            </w:r>
          </w:p>
        </w:tc>
        <w:tc>
          <w:tcPr>
            <w:tcW w:w="0" w:type="auto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17700C">
        <w:trPr>
          <w:trHeight w:val="86"/>
          <w:jc w:val="center"/>
        </w:trPr>
        <w:tc>
          <w:tcPr>
            <w:tcW w:w="0" w:type="auto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6B3CAE" w:rsidRPr="00193810" w:rsidRDefault="00193810" w:rsidP="0019381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نسل های مختلف رایانه </w:t>
            </w:r>
          </w:p>
        </w:tc>
        <w:tc>
          <w:tcPr>
            <w:tcW w:w="0" w:type="auto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17700C">
        <w:trPr>
          <w:trHeight w:val="191"/>
          <w:jc w:val="center"/>
        </w:trPr>
        <w:tc>
          <w:tcPr>
            <w:tcW w:w="0" w:type="auto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6B3CAE" w:rsidRPr="00193810" w:rsidRDefault="00193810" w:rsidP="0019381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سخت افزار</w:t>
            </w:r>
          </w:p>
        </w:tc>
        <w:tc>
          <w:tcPr>
            <w:tcW w:w="0" w:type="auto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93810" w:rsidTr="0017700C">
        <w:trPr>
          <w:trHeight w:val="200"/>
          <w:jc w:val="center"/>
        </w:trPr>
        <w:tc>
          <w:tcPr>
            <w:tcW w:w="0" w:type="auto"/>
          </w:tcPr>
          <w:p w:rsidR="00193810" w:rsidRPr="00FE7024" w:rsidRDefault="00193810" w:rsidP="001938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810" w:rsidRPr="00193810" w:rsidRDefault="00193810" w:rsidP="0019381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نسل های نرم افزار </w:t>
            </w:r>
          </w:p>
        </w:tc>
        <w:tc>
          <w:tcPr>
            <w:tcW w:w="0" w:type="auto"/>
          </w:tcPr>
          <w:p w:rsidR="00193810" w:rsidRPr="00E32E53" w:rsidRDefault="00193810" w:rsidP="001938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93810" w:rsidTr="0017700C">
        <w:trPr>
          <w:trHeight w:val="208"/>
          <w:jc w:val="center"/>
        </w:trPr>
        <w:tc>
          <w:tcPr>
            <w:tcW w:w="0" w:type="auto"/>
          </w:tcPr>
          <w:p w:rsidR="00193810" w:rsidRPr="00FE7024" w:rsidRDefault="00193810" w:rsidP="001938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810" w:rsidRPr="00193810" w:rsidRDefault="00193810" w:rsidP="0019381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انواع کارکردهای نرم افزارها </w:t>
            </w:r>
          </w:p>
        </w:tc>
        <w:tc>
          <w:tcPr>
            <w:tcW w:w="0" w:type="auto"/>
          </w:tcPr>
          <w:p w:rsidR="00193810" w:rsidRPr="00E32E53" w:rsidRDefault="00193810" w:rsidP="001938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93810" w:rsidTr="0017700C">
        <w:trPr>
          <w:trHeight w:val="234"/>
          <w:jc w:val="center"/>
        </w:trPr>
        <w:tc>
          <w:tcPr>
            <w:tcW w:w="0" w:type="auto"/>
          </w:tcPr>
          <w:p w:rsidR="00193810" w:rsidRPr="00FE7024" w:rsidRDefault="00193810" w:rsidP="001938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810" w:rsidRPr="00193810" w:rsidRDefault="00193810" w:rsidP="0019381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اصول و مفاهیم و مراحل طراحی نرم افزار </w:t>
            </w:r>
          </w:p>
        </w:tc>
        <w:tc>
          <w:tcPr>
            <w:tcW w:w="0" w:type="auto"/>
          </w:tcPr>
          <w:p w:rsidR="00193810" w:rsidRPr="00E32E53" w:rsidRDefault="00193810" w:rsidP="001938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93810" w:rsidTr="0017700C">
        <w:trPr>
          <w:trHeight w:val="244"/>
          <w:jc w:val="center"/>
        </w:trPr>
        <w:tc>
          <w:tcPr>
            <w:tcW w:w="0" w:type="auto"/>
          </w:tcPr>
          <w:p w:rsidR="00193810" w:rsidRPr="00FE7024" w:rsidRDefault="00193810" w:rsidP="001938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810" w:rsidRPr="00193810" w:rsidRDefault="00224F79" w:rsidP="0019381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سیستم عامل: مفهوم و تاریخجه</w:t>
            </w:r>
            <w:r w:rsidR="00193810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</w:tcPr>
          <w:p w:rsidR="00193810" w:rsidRPr="00E32E53" w:rsidRDefault="00193810" w:rsidP="001938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93810" w:rsidTr="0017700C">
        <w:trPr>
          <w:trHeight w:val="191"/>
          <w:jc w:val="center"/>
        </w:trPr>
        <w:tc>
          <w:tcPr>
            <w:tcW w:w="0" w:type="auto"/>
          </w:tcPr>
          <w:p w:rsidR="00193810" w:rsidRPr="00FE7024" w:rsidRDefault="00193810" w:rsidP="001938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810" w:rsidRPr="00193810" w:rsidRDefault="00224F79" w:rsidP="0019381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انواع سیستم عامل </w:t>
            </w:r>
          </w:p>
        </w:tc>
        <w:tc>
          <w:tcPr>
            <w:tcW w:w="0" w:type="auto"/>
          </w:tcPr>
          <w:p w:rsidR="00193810" w:rsidRPr="00E32E53" w:rsidRDefault="00193810" w:rsidP="001938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93810" w:rsidTr="0017700C">
        <w:trPr>
          <w:trHeight w:val="182"/>
          <w:jc w:val="center"/>
        </w:trPr>
        <w:tc>
          <w:tcPr>
            <w:tcW w:w="0" w:type="auto"/>
          </w:tcPr>
          <w:p w:rsidR="00193810" w:rsidRPr="00FE7024" w:rsidRDefault="00193810" w:rsidP="001938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810" w:rsidRPr="00193810" w:rsidRDefault="00224F79" w:rsidP="0019381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سیستم عامل ویندوز</w:t>
            </w:r>
          </w:p>
        </w:tc>
        <w:tc>
          <w:tcPr>
            <w:tcW w:w="0" w:type="auto"/>
          </w:tcPr>
          <w:p w:rsidR="00193810" w:rsidRPr="00E32E53" w:rsidRDefault="00193810" w:rsidP="001938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93810" w:rsidTr="0017700C">
        <w:trPr>
          <w:trHeight w:val="200"/>
          <w:jc w:val="center"/>
        </w:trPr>
        <w:tc>
          <w:tcPr>
            <w:tcW w:w="0" w:type="auto"/>
          </w:tcPr>
          <w:p w:rsidR="00193810" w:rsidRPr="00FE7024" w:rsidRDefault="00193810" w:rsidP="001938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193810" w:rsidRPr="00193810" w:rsidRDefault="00224F79" w:rsidP="0019381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آشنایی و کار با بخش های مختلف ویندوز </w:t>
            </w:r>
          </w:p>
        </w:tc>
        <w:tc>
          <w:tcPr>
            <w:tcW w:w="0" w:type="auto"/>
          </w:tcPr>
          <w:p w:rsidR="00193810" w:rsidRPr="00E32E53" w:rsidRDefault="00193810" w:rsidP="001938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24F79" w:rsidTr="0017700C">
        <w:trPr>
          <w:trHeight w:val="217"/>
          <w:jc w:val="center"/>
        </w:trPr>
        <w:tc>
          <w:tcPr>
            <w:tcW w:w="0" w:type="auto"/>
          </w:tcPr>
          <w:p w:rsidR="00224F79" w:rsidRPr="00FE7024" w:rsidRDefault="00224F79" w:rsidP="00224F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224F79" w:rsidRPr="00193810" w:rsidRDefault="00224F79" w:rsidP="00224F7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آشنایی و کار با بخش های مختلف ویندوز </w:t>
            </w:r>
          </w:p>
        </w:tc>
        <w:tc>
          <w:tcPr>
            <w:tcW w:w="0" w:type="auto"/>
          </w:tcPr>
          <w:p w:rsidR="00224F79" w:rsidRPr="00E32E53" w:rsidRDefault="00224F79" w:rsidP="00224F7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24F79" w:rsidTr="0017700C">
        <w:trPr>
          <w:trHeight w:val="226"/>
          <w:jc w:val="center"/>
        </w:trPr>
        <w:tc>
          <w:tcPr>
            <w:tcW w:w="0" w:type="auto"/>
          </w:tcPr>
          <w:p w:rsidR="00224F79" w:rsidRPr="00FE7024" w:rsidRDefault="00224F79" w:rsidP="00224F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224F79" w:rsidRPr="00193810" w:rsidRDefault="00224F79" w:rsidP="00224F7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آشنایی و کار با بخش های مختلف ویندوز </w:t>
            </w:r>
          </w:p>
        </w:tc>
        <w:tc>
          <w:tcPr>
            <w:tcW w:w="0" w:type="auto"/>
          </w:tcPr>
          <w:p w:rsidR="00224F79" w:rsidRPr="00E32E53" w:rsidRDefault="00224F79" w:rsidP="00224F7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24F79" w:rsidTr="0017700C">
        <w:trPr>
          <w:trHeight w:val="68"/>
          <w:jc w:val="center"/>
        </w:trPr>
        <w:tc>
          <w:tcPr>
            <w:tcW w:w="0" w:type="auto"/>
          </w:tcPr>
          <w:p w:rsidR="00224F79" w:rsidRPr="00FE7024" w:rsidRDefault="00224F79" w:rsidP="00224F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224F79" w:rsidRPr="00193810" w:rsidRDefault="00835068" w:rsidP="00224F7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نحوه نصب ویندوز </w:t>
            </w:r>
          </w:p>
        </w:tc>
        <w:tc>
          <w:tcPr>
            <w:tcW w:w="0" w:type="auto"/>
          </w:tcPr>
          <w:p w:rsidR="00224F79" w:rsidRPr="00E32E53" w:rsidRDefault="00224F79" w:rsidP="00224F7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24F79" w:rsidTr="0017700C">
        <w:trPr>
          <w:trHeight w:val="262"/>
          <w:jc w:val="center"/>
        </w:trPr>
        <w:tc>
          <w:tcPr>
            <w:tcW w:w="0" w:type="auto"/>
          </w:tcPr>
          <w:p w:rsidR="00224F79" w:rsidRPr="00FE7024" w:rsidRDefault="00224F79" w:rsidP="00224F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224F79" w:rsidRPr="00193810" w:rsidRDefault="00835068" w:rsidP="00224F7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امنیت</w:t>
            </w:r>
            <w:r w:rsidR="0017700C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 رایانه، امنیت اطلاعات </w:t>
            </w:r>
          </w:p>
        </w:tc>
        <w:tc>
          <w:tcPr>
            <w:tcW w:w="0" w:type="auto"/>
          </w:tcPr>
          <w:p w:rsidR="00224F79" w:rsidRPr="00E32E53" w:rsidRDefault="00224F79" w:rsidP="00224F7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24F79" w:rsidTr="0017700C">
        <w:trPr>
          <w:trHeight w:val="191"/>
          <w:jc w:val="center"/>
        </w:trPr>
        <w:tc>
          <w:tcPr>
            <w:tcW w:w="0" w:type="auto"/>
          </w:tcPr>
          <w:p w:rsidR="00224F79" w:rsidRPr="00FE7024" w:rsidRDefault="00224F79" w:rsidP="00224F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224F79" w:rsidRPr="00193810" w:rsidRDefault="0017700C" w:rsidP="00224F7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مرور و جمع بندی </w:t>
            </w:r>
          </w:p>
        </w:tc>
        <w:tc>
          <w:tcPr>
            <w:tcW w:w="0" w:type="auto"/>
          </w:tcPr>
          <w:p w:rsidR="00224F79" w:rsidRPr="00E32E53" w:rsidRDefault="00224F79" w:rsidP="00224F7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24F79" w:rsidTr="0017700C">
        <w:trPr>
          <w:trHeight w:val="200"/>
          <w:jc w:val="center"/>
        </w:trPr>
        <w:tc>
          <w:tcPr>
            <w:tcW w:w="0" w:type="auto"/>
          </w:tcPr>
          <w:p w:rsidR="00224F79" w:rsidRPr="00FE7024" w:rsidRDefault="00224F79" w:rsidP="00224F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224F79" w:rsidRPr="00193810" w:rsidRDefault="0017700C" w:rsidP="00224F7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مرور و جمع بندی </w:t>
            </w:r>
          </w:p>
        </w:tc>
        <w:tc>
          <w:tcPr>
            <w:tcW w:w="0" w:type="auto"/>
          </w:tcPr>
          <w:p w:rsidR="00224F79" w:rsidRPr="00E32E53" w:rsidRDefault="00224F79" w:rsidP="00224F7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F3E" w:rsidRDefault="00705F3E" w:rsidP="0007479E">
      <w:pPr>
        <w:spacing w:after="0" w:line="240" w:lineRule="auto"/>
      </w:pPr>
      <w:r>
        <w:separator/>
      </w:r>
    </w:p>
  </w:endnote>
  <w:endnote w:type="continuationSeparator" w:id="0">
    <w:p w:rsidR="00705F3E" w:rsidRDefault="00705F3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F3E" w:rsidRDefault="00705F3E" w:rsidP="0007479E">
      <w:pPr>
        <w:spacing w:after="0" w:line="240" w:lineRule="auto"/>
      </w:pPr>
      <w:r>
        <w:separator/>
      </w:r>
    </w:p>
  </w:footnote>
  <w:footnote w:type="continuationSeparator" w:id="0">
    <w:p w:rsidR="00705F3E" w:rsidRDefault="00705F3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7700C"/>
    <w:rsid w:val="00193810"/>
    <w:rsid w:val="001A24D7"/>
    <w:rsid w:val="00224F79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05F3E"/>
    <w:rsid w:val="007367C0"/>
    <w:rsid w:val="00743C43"/>
    <w:rsid w:val="007A6B1B"/>
    <w:rsid w:val="00835068"/>
    <w:rsid w:val="00890A8E"/>
    <w:rsid w:val="00891C14"/>
    <w:rsid w:val="008D2DEA"/>
    <w:rsid w:val="00B97D71"/>
    <w:rsid w:val="00BE73D7"/>
    <w:rsid w:val="00C1549F"/>
    <w:rsid w:val="00C43931"/>
    <w:rsid w:val="00C551BA"/>
    <w:rsid w:val="00C84F12"/>
    <w:rsid w:val="00DD3126"/>
    <w:rsid w:val="00E00030"/>
    <w:rsid w:val="00E13C35"/>
    <w:rsid w:val="00E31D17"/>
    <w:rsid w:val="00E32E53"/>
    <w:rsid w:val="00EC556F"/>
    <w:rsid w:val="00F8218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D3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ahmoudi@semnan.ac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mahmoudi.profile.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mahmoudi96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</cp:lastModifiedBy>
  <cp:revision>6</cp:revision>
  <cp:lastPrinted>2018-12-27T12:18:00Z</cp:lastPrinted>
  <dcterms:created xsi:type="dcterms:W3CDTF">2019-01-21T16:07:00Z</dcterms:created>
  <dcterms:modified xsi:type="dcterms:W3CDTF">2020-10-15T23:31:00Z</dcterms:modified>
</cp:coreProperties>
</file>